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1BADE285" w14:textId="00035469" w:rsidR="008B117D" w:rsidRDefault="00F719A3" w:rsidP="008B117D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70361B">
        <w:rPr>
          <w:b/>
          <w:bCs/>
          <w:color w:val="FFFFFF" w:themeColor="background1"/>
          <w:sz w:val="28"/>
          <w:szCs w:val="28"/>
        </w:rPr>
        <w:t xml:space="preserve">Senior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1 – </w:t>
      </w:r>
      <w:r w:rsidR="008B117D">
        <w:rPr>
          <w:b/>
          <w:bCs/>
          <w:color w:val="FFFFFF" w:themeColor="background1"/>
          <w:sz w:val="28"/>
          <w:szCs w:val="28"/>
        </w:rPr>
        <w:t>Regulatory Toxicologist</w:t>
      </w:r>
      <w:r w:rsidR="0070361B">
        <w:rPr>
          <w:b/>
          <w:bCs/>
          <w:color w:val="FFFFFF" w:themeColor="background1"/>
          <w:sz w:val="28"/>
          <w:szCs w:val="28"/>
        </w:rPr>
        <w:t xml:space="preserve"> </w:t>
      </w:r>
      <w:r w:rsidR="008B117D">
        <w:rPr>
          <w:b/>
          <w:bCs/>
          <w:color w:val="FFFFFF" w:themeColor="background1"/>
          <w:sz w:val="28"/>
          <w:szCs w:val="28"/>
        </w:rPr>
        <w:t>(Human Health)</w:t>
      </w:r>
    </w:p>
    <w:p w14:paraId="35F3CAD2" w14:textId="731F87E9" w:rsidR="000347D6" w:rsidRPr="005149B9" w:rsidRDefault="000347D6" w:rsidP="008B117D">
      <w:pPr>
        <w:shd w:val="clear" w:color="auto" w:fill="332C80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CF75936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</w:t>
      </w:r>
      <w:r w:rsidR="008B117D">
        <w:rPr>
          <w:b/>
          <w:lang w:val="en-US"/>
        </w:rPr>
        <w:t>1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</w:t>
      </w:r>
      <w:r w:rsidR="008B117D">
        <w:rPr>
          <w:b/>
          <w:lang w:val="en-US"/>
        </w:rPr>
        <w:t>April</w:t>
      </w:r>
      <w:r w:rsidR="0070361B">
        <w:rPr>
          <w:b/>
          <w:lang w:val="en-US"/>
        </w:rPr>
        <w:t xml:space="preserve">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7E1FFE14" w:rsidR="004B37E8" w:rsidRDefault="00F7788A" w:rsidP="004B37E8">
      <w:pPr>
        <w:rPr>
          <w:rStyle w:val="SubtleEmphasis"/>
        </w:rPr>
      </w:pPr>
      <w:r>
        <w:rPr>
          <w:rStyle w:val="SubtleEmphasis"/>
        </w:rPr>
        <w:t xml:space="preserve">For each of the </w:t>
      </w:r>
      <w:r w:rsidR="008B117D">
        <w:rPr>
          <w:rStyle w:val="SubtleEmphasis"/>
        </w:rPr>
        <w:t>criteria</w:t>
      </w:r>
      <w:r>
        <w:rPr>
          <w:rStyle w:val="SubtleEmphasis"/>
        </w:rPr>
        <w:t xml:space="preserve"> below, briefly describe what you consider to be a good example of demonstrating your ability in this area.</w:t>
      </w:r>
    </w:p>
    <w:p w14:paraId="2C634FBC" w14:textId="282C746C" w:rsidR="00543672" w:rsidRPr="00543672" w:rsidRDefault="00543672" w:rsidP="004B37E8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543672">
        <w:rPr>
          <w:rStyle w:val="SubtleEmphasis"/>
          <w:b/>
          <w:bCs/>
          <w:sz w:val="24"/>
          <w:szCs w:val="24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3ACBF6E8" w:rsidR="004B37E8" w:rsidRPr="00742C5B" w:rsidRDefault="0054367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43672">
              <w:rPr>
                <w:b/>
                <w:bCs/>
                <w:i/>
                <w:iCs/>
              </w:rPr>
              <w:t xml:space="preserve">Please </w:t>
            </w:r>
            <w:r>
              <w:rPr>
                <w:b/>
                <w:bCs/>
                <w:i/>
                <w:iCs/>
              </w:rPr>
              <w:t>outline how you meet the following criteria:</w:t>
            </w:r>
            <w:r w:rsidRPr="0054367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A </w:t>
            </w:r>
            <w:r w:rsidRPr="00543672">
              <w:rPr>
                <w:b/>
                <w:bCs/>
                <w:i/>
                <w:iCs/>
              </w:rPr>
              <w:t>m</w:t>
            </w:r>
            <w:r w:rsidR="008B117D" w:rsidRPr="00543672">
              <w:rPr>
                <w:b/>
                <w:bCs/>
                <w:i/>
                <w:iCs/>
              </w:rPr>
              <w:t>inimum</w:t>
            </w:r>
            <w:r w:rsidR="008B117D" w:rsidRPr="008B117D">
              <w:rPr>
                <w:b/>
                <w:bCs/>
                <w:i/>
                <w:iCs/>
              </w:rPr>
              <w:t xml:space="preserve"> of five years relevant work experience, with significant experience as a human health toxicologist in a regulatory or industry setting</w:t>
            </w:r>
            <w:r w:rsidR="0095306B" w:rsidRPr="008B117D">
              <w:rPr>
                <w:rStyle w:val="Strong"/>
                <w:b w:val="0"/>
                <w:bCs w:val="0"/>
                <w:i/>
                <w:iCs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41F17962" w:rsidR="004B37E8" w:rsidRPr="0060617C" w:rsidRDefault="00543672" w:rsidP="60DEC5D4">
            <w:pPr>
              <w:rPr>
                <w:rFonts w:cstheme="minorHAnsi"/>
                <w:i/>
                <w:iCs/>
              </w:rPr>
            </w:pPr>
            <w:r w:rsidRPr="00543672">
              <w:rPr>
                <w:b/>
                <w:bCs/>
                <w:i/>
                <w:iCs/>
              </w:rPr>
              <w:t xml:space="preserve">Please </w:t>
            </w:r>
            <w:r>
              <w:rPr>
                <w:b/>
                <w:bCs/>
                <w:i/>
                <w:iCs/>
              </w:rPr>
              <w:t>outline how you meet the following criteria</w:t>
            </w:r>
            <w:r>
              <w:rPr>
                <w:b/>
                <w:bCs/>
                <w:i/>
                <w:iCs/>
              </w:rPr>
              <w:t>: A</w:t>
            </w:r>
            <w:r w:rsidR="008B117D" w:rsidRPr="008B117D">
              <w:rPr>
                <w:b/>
                <w:bCs/>
                <w:i/>
                <w:iCs/>
              </w:rPr>
              <w:t>n in-depth knowledge of human health toxicology including endocrine disrupting concerns</w:t>
            </w:r>
            <w:r w:rsidR="008B117D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77777777" w:rsidR="00E451D4" w:rsidRPr="00C31059" w:rsidRDefault="00E451D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421C187B" w:rsidR="004B37E8" w:rsidRPr="00742C5B" w:rsidRDefault="00543672" w:rsidP="60DEC5D4">
            <w:pPr>
              <w:rPr>
                <w:rStyle w:val="Strong"/>
                <w:i/>
                <w:iCs/>
              </w:rPr>
            </w:pPr>
            <w:r w:rsidRPr="00543672">
              <w:rPr>
                <w:b/>
                <w:bCs/>
                <w:i/>
                <w:iCs/>
              </w:rPr>
              <w:t xml:space="preserve">Please </w:t>
            </w:r>
            <w:r>
              <w:rPr>
                <w:b/>
                <w:bCs/>
                <w:i/>
                <w:iCs/>
              </w:rPr>
              <w:t>outline how you meet the following criteria</w:t>
            </w:r>
            <w:r>
              <w:rPr>
                <w:b/>
                <w:bCs/>
                <w:i/>
                <w:iCs/>
              </w:rPr>
              <w:t>: An e</w:t>
            </w:r>
            <w:r w:rsidR="008B117D" w:rsidRPr="008B117D">
              <w:rPr>
                <w:b/>
                <w:bCs/>
                <w:i/>
                <w:iCs/>
              </w:rPr>
              <w:t>xtensive knowledge of the European testing guidelines</w:t>
            </w:r>
            <w:r w:rsidR="008B117D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5C3408B5" w14:textId="77777777" w:rsidR="000C4134" w:rsidRDefault="000C4134" w:rsidP="004B37E8"/>
    <w:p w14:paraId="533F01A9" w14:textId="77777777" w:rsidR="000C4134" w:rsidRDefault="000C4134" w:rsidP="004B37E8"/>
    <w:p w14:paraId="332F9E8A" w14:textId="220AA089" w:rsidR="000C4134" w:rsidRPr="00543672" w:rsidRDefault="00543672" w:rsidP="004B37E8">
      <w:pPr>
        <w:rPr>
          <w:b/>
          <w:bCs/>
          <w:sz w:val="24"/>
          <w:szCs w:val="24"/>
          <w:u w:val="single"/>
        </w:rPr>
      </w:pPr>
      <w:r w:rsidRPr="00543672">
        <w:rPr>
          <w:b/>
          <w:bCs/>
          <w:sz w:val="24"/>
          <w:szCs w:val="24"/>
          <w:u w:val="single"/>
        </w:rPr>
        <w:t>Desirable Criteria:</w:t>
      </w:r>
    </w:p>
    <w:p w14:paraId="44E1EE6C" w14:textId="77777777" w:rsidR="000C4134" w:rsidRDefault="000C413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259" w:rsidRPr="00C31059" w14:paraId="3756B5B9" w14:textId="77777777" w:rsidTr="00B11601">
        <w:tc>
          <w:tcPr>
            <w:tcW w:w="9016" w:type="dxa"/>
            <w:shd w:val="clear" w:color="auto" w:fill="D8E1F2"/>
          </w:tcPr>
          <w:p w14:paraId="2A847A5B" w14:textId="40C9A1DC" w:rsidR="00DB5259" w:rsidRPr="00742C5B" w:rsidRDefault="00543672" w:rsidP="002D689C">
            <w:pPr>
              <w:rPr>
                <w:rStyle w:val="Strong"/>
                <w:i/>
                <w:iCs/>
              </w:rPr>
            </w:pPr>
            <w:r w:rsidRPr="00543672">
              <w:rPr>
                <w:b/>
                <w:bCs/>
                <w:i/>
                <w:iCs/>
              </w:rPr>
              <w:t xml:space="preserve">Please </w:t>
            </w:r>
            <w:r>
              <w:rPr>
                <w:b/>
                <w:bCs/>
                <w:i/>
                <w:iCs/>
              </w:rPr>
              <w:t>outline how you meet the following criteria</w:t>
            </w:r>
            <w:r>
              <w:rPr>
                <w:b/>
                <w:bCs/>
                <w:i/>
                <w:iCs/>
              </w:rPr>
              <w:t xml:space="preserve">: </w:t>
            </w:r>
            <w:r w:rsidR="008B117D" w:rsidRPr="008B117D">
              <w:rPr>
                <w:b/>
                <w:bCs/>
                <w:i/>
                <w:iCs/>
              </w:rPr>
              <w:t>Experience in the evaluation of chemicals for endocrine disrupting concerns</w:t>
            </w:r>
            <w:r w:rsidR="008B117D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DB5259" w:rsidRPr="00742C5B">
              <w:rPr>
                <w:i/>
                <w:iCs/>
                <w:sz w:val="20"/>
                <w:szCs w:val="20"/>
              </w:rPr>
              <w:t>(Max</w:t>
            </w:r>
            <w:r w:rsidR="00DB5259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DB5259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B5259" w:rsidRPr="00C31059" w14:paraId="5CAF06F1" w14:textId="77777777" w:rsidTr="00B11601">
        <w:tc>
          <w:tcPr>
            <w:tcW w:w="9016" w:type="dxa"/>
          </w:tcPr>
          <w:p w14:paraId="14864AAF" w14:textId="77777777" w:rsidR="00DB5259" w:rsidRDefault="00DB5259" w:rsidP="00B11601"/>
          <w:p w14:paraId="7EEBD232" w14:textId="77777777" w:rsidR="000C4134" w:rsidRDefault="000C4134" w:rsidP="00B11601"/>
          <w:p w14:paraId="37EBB1F7" w14:textId="77777777" w:rsidR="000C4134" w:rsidRDefault="000C4134" w:rsidP="00B11601"/>
          <w:p w14:paraId="6817167D" w14:textId="77777777" w:rsidR="000C4134" w:rsidRDefault="000C4134" w:rsidP="00B11601"/>
          <w:p w14:paraId="58C6975E" w14:textId="77777777" w:rsidR="000C4134" w:rsidRDefault="000C4134" w:rsidP="00B11601"/>
          <w:p w14:paraId="55A9E8CF" w14:textId="77777777" w:rsidR="000C4134" w:rsidRDefault="000C4134" w:rsidP="00B11601"/>
          <w:p w14:paraId="72552A1C" w14:textId="77777777" w:rsidR="000C4134" w:rsidRDefault="000C4134" w:rsidP="00B11601"/>
          <w:p w14:paraId="483D5701" w14:textId="77777777" w:rsidR="000C4134" w:rsidRDefault="000C4134" w:rsidP="00B11601"/>
          <w:p w14:paraId="743F8B51" w14:textId="77777777" w:rsidR="000C4134" w:rsidRDefault="000C4134" w:rsidP="00B11601"/>
          <w:p w14:paraId="44D086FB" w14:textId="77777777" w:rsidR="000C4134" w:rsidRDefault="000C4134" w:rsidP="00B11601"/>
          <w:p w14:paraId="0ED71C09" w14:textId="77777777" w:rsidR="000C4134" w:rsidRDefault="000C4134" w:rsidP="00B11601"/>
          <w:p w14:paraId="6D5B385E" w14:textId="77777777" w:rsidR="000C4134" w:rsidRDefault="000C4134" w:rsidP="00B11601"/>
          <w:p w14:paraId="5F8E69B4" w14:textId="77777777" w:rsidR="000C4134" w:rsidRDefault="000C4134" w:rsidP="00B11601"/>
          <w:p w14:paraId="757A0C75" w14:textId="77777777" w:rsidR="000C4134" w:rsidRDefault="000C4134" w:rsidP="00B11601"/>
          <w:p w14:paraId="663CDE2F" w14:textId="77777777" w:rsidR="000C4134" w:rsidRDefault="000C4134" w:rsidP="00B11601"/>
          <w:p w14:paraId="4824B0AD" w14:textId="77777777" w:rsidR="000C4134" w:rsidRDefault="000C4134" w:rsidP="00B11601"/>
          <w:p w14:paraId="429AC380" w14:textId="77777777" w:rsidR="000C4134" w:rsidRDefault="000C4134" w:rsidP="00B11601"/>
          <w:p w14:paraId="464AD97F" w14:textId="77777777" w:rsidR="000C4134" w:rsidRDefault="000C4134" w:rsidP="00B11601"/>
          <w:p w14:paraId="4086A85D" w14:textId="77777777" w:rsidR="000C4134" w:rsidRDefault="000C4134" w:rsidP="00B11601"/>
          <w:p w14:paraId="08F5DFB7" w14:textId="77777777" w:rsidR="000C4134" w:rsidRDefault="000C4134" w:rsidP="00B11601"/>
          <w:p w14:paraId="5B94207B" w14:textId="77777777" w:rsidR="000C4134" w:rsidRPr="00C31059" w:rsidRDefault="000C4134" w:rsidP="00B11601"/>
        </w:tc>
      </w:tr>
    </w:tbl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74B9A88A" w14:textId="77777777" w:rsidTr="003B1B33">
        <w:trPr>
          <w:trHeight w:val="553"/>
        </w:trPr>
        <w:tc>
          <w:tcPr>
            <w:tcW w:w="9016" w:type="dxa"/>
            <w:shd w:val="clear" w:color="auto" w:fill="D8E1F2"/>
          </w:tcPr>
          <w:p w14:paraId="3A79FBB2" w14:textId="2ED6F683" w:rsidR="00742C5B" w:rsidRPr="00D16F6D" w:rsidRDefault="00543672" w:rsidP="00EF32BA">
            <w:pPr>
              <w:rPr>
                <w:i/>
                <w:iCs/>
              </w:rPr>
            </w:pPr>
            <w:r w:rsidRPr="00543672">
              <w:rPr>
                <w:b/>
                <w:bCs/>
                <w:i/>
                <w:iCs/>
              </w:rPr>
              <w:t xml:space="preserve">Please </w:t>
            </w:r>
            <w:r>
              <w:rPr>
                <w:b/>
                <w:bCs/>
                <w:i/>
                <w:iCs/>
              </w:rPr>
              <w:t>outline how you meet the following criteria</w:t>
            </w:r>
            <w:r>
              <w:rPr>
                <w:b/>
                <w:bCs/>
                <w:i/>
                <w:iCs/>
              </w:rPr>
              <w:t xml:space="preserve">: </w:t>
            </w:r>
            <w:r w:rsidR="008B117D" w:rsidRPr="008B117D">
              <w:rPr>
                <w:b/>
                <w:bCs/>
                <w:i/>
                <w:iCs/>
              </w:rPr>
              <w:t>Experience in the management of projects and multi-disciplinary teams</w:t>
            </w:r>
            <w:r w:rsidR="008B117D"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632476BD" w14:textId="77777777" w:rsidTr="00EF32BA">
        <w:tc>
          <w:tcPr>
            <w:tcW w:w="9016" w:type="dxa"/>
          </w:tcPr>
          <w:p w14:paraId="11839DE9" w14:textId="77777777" w:rsidR="003B1B33" w:rsidRDefault="003B1B33" w:rsidP="00EF32BA"/>
          <w:p w14:paraId="014DBD27" w14:textId="77777777" w:rsidR="000C4134" w:rsidRDefault="000C4134" w:rsidP="00EF32BA"/>
          <w:p w14:paraId="1E5E3BEA" w14:textId="77777777" w:rsidR="000C4134" w:rsidRDefault="000C4134" w:rsidP="00EF32BA"/>
          <w:p w14:paraId="202D4312" w14:textId="77777777" w:rsidR="000C4134" w:rsidRDefault="000C4134" w:rsidP="00EF32BA"/>
          <w:p w14:paraId="0372DE53" w14:textId="77777777" w:rsidR="000C4134" w:rsidRDefault="000C4134" w:rsidP="00EF32BA"/>
          <w:p w14:paraId="68C7CAA3" w14:textId="77777777" w:rsidR="000C4134" w:rsidRDefault="000C4134" w:rsidP="00EF32BA"/>
          <w:p w14:paraId="53B5C56A" w14:textId="77777777" w:rsidR="000C4134" w:rsidRDefault="000C4134" w:rsidP="00EF32BA"/>
          <w:p w14:paraId="7F634EC4" w14:textId="77777777" w:rsidR="000C4134" w:rsidRDefault="000C4134" w:rsidP="00EF32BA"/>
          <w:p w14:paraId="1FD1BE8D" w14:textId="77777777" w:rsidR="000C4134" w:rsidRDefault="000C4134" w:rsidP="00EF32BA"/>
          <w:p w14:paraId="4C87D8C0" w14:textId="77777777" w:rsidR="000C4134" w:rsidRDefault="000C4134" w:rsidP="00EF32BA"/>
          <w:p w14:paraId="12931A11" w14:textId="77777777" w:rsidR="000C4134" w:rsidRDefault="000C4134" w:rsidP="00EF32BA"/>
          <w:p w14:paraId="305BA943" w14:textId="77777777" w:rsidR="000C4134" w:rsidRDefault="000C4134" w:rsidP="00EF32BA"/>
          <w:p w14:paraId="477933D3" w14:textId="77777777" w:rsidR="000C4134" w:rsidRDefault="000C4134" w:rsidP="00EF32BA"/>
          <w:p w14:paraId="0FC6003E" w14:textId="77777777" w:rsidR="000C4134" w:rsidRDefault="000C4134" w:rsidP="00EF32BA"/>
          <w:p w14:paraId="3A041527" w14:textId="77777777" w:rsidR="000C4134" w:rsidRDefault="000C4134" w:rsidP="00EF32BA"/>
          <w:p w14:paraId="49AC4FB6" w14:textId="77777777" w:rsidR="000C4134" w:rsidRDefault="000C4134" w:rsidP="00EF32BA"/>
          <w:p w14:paraId="727ACB16" w14:textId="77777777" w:rsidR="000C4134" w:rsidRDefault="000C4134" w:rsidP="00EF32BA"/>
          <w:p w14:paraId="6BCE0041" w14:textId="77777777" w:rsidR="000C4134" w:rsidRDefault="000C4134" w:rsidP="00EF32BA"/>
          <w:p w14:paraId="58ECA1CB" w14:textId="77777777" w:rsidR="000C4134" w:rsidRDefault="000C4134" w:rsidP="00EF32BA"/>
          <w:p w14:paraId="0907BD0B" w14:textId="77777777" w:rsidR="000C4134" w:rsidRDefault="000C4134" w:rsidP="00EF32BA"/>
          <w:p w14:paraId="08EC0FBD" w14:textId="77777777" w:rsidR="000C4134" w:rsidRPr="00C31059" w:rsidRDefault="000C4134" w:rsidP="00EF32BA"/>
        </w:tc>
      </w:tr>
    </w:tbl>
    <w:p w14:paraId="08EC0987" w14:textId="77777777" w:rsidR="004B37E8" w:rsidRDefault="004B37E8" w:rsidP="004B37E8"/>
    <w:p w14:paraId="623643DA" w14:textId="77777777" w:rsidR="000C4134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4754F8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4754F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5AC6E6A" w14:textId="77777777" w:rsidR="008B117D" w:rsidRDefault="008B117D" w:rsidP="008B117D">
      <w:pPr>
        <w:pStyle w:val="Heading1"/>
      </w:pPr>
      <w:r>
        <w:t>Application Declaration</w:t>
      </w:r>
    </w:p>
    <w:p w14:paraId="1314A430" w14:textId="77777777" w:rsidR="008B117D" w:rsidRPr="00742C5B" w:rsidRDefault="008B117D" w:rsidP="008B117D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17D" w14:paraId="1CEE0905" w14:textId="77777777" w:rsidTr="004E0920">
        <w:tc>
          <w:tcPr>
            <w:tcW w:w="2263" w:type="dxa"/>
            <w:shd w:val="clear" w:color="auto" w:fill="332C80"/>
          </w:tcPr>
          <w:p w14:paraId="19EB8A73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7C2B1C6A" w14:textId="77777777" w:rsidR="008B117D" w:rsidRDefault="008B117D" w:rsidP="004E0920"/>
        </w:tc>
      </w:tr>
      <w:tr w:rsidR="008B117D" w14:paraId="7DF24FC8" w14:textId="77777777" w:rsidTr="004E0920">
        <w:tc>
          <w:tcPr>
            <w:tcW w:w="2263" w:type="dxa"/>
            <w:shd w:val="clear" w:color="auto" w:fill="332C80"/>
          </w:tcPr>
          <w:p w14:paraId="72DCB7B1" w14:textId="77777777" w:rsidR="008B117D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87FE7F5" w14:textId="77777777" w:rsidR="008B117D" w:rsidRDefault="008B117D" w:rsidP="004E0920"/>
        </w:tc>
      </w:tr>
      <w:tr w:rsidR="008B117D" w14:paraId="5C6FEF55" w14:textId="77777777" w:rsidTr="004E0920">
        <w:tc>
          <w:tcPr>
            <w:tcW w:w="2263" w:type="dxa"/>
            <w:shd w:val="clear" w:color="auto" w:fill="332C80"/>
          </w:tcPr>
          <w:p w14:paraId="53EBAB2F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131309E9" w14:textId="77777777" w:rsidR="008B117D" w:rsidRDefault="008B117D" w:rsidP="004E0920"/>
        </w:tc>
      </w:tr>
      <w:tr w:rsidR="008B117D" w14:paraId="4DF0F442" w14:textId="77777777" w:rsidTr="004E0920">
        <w:tc>
          <w:tcPr>
            <w:tcW w:w="2263" w:type="dxa"/>
            <w:shd w:val="clear" w:color="auto" w:fill="332C80"/>
          </w:tcPr>
          <w:p w14:paraId="4D3D78DA" w14:textId="77777777" w:rsidR="008B117D" w:rsidRPr="00C31059" w:rsidRDefault="008B117D" w:rsidP="004E0920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4A522F64" w14:textId="77777777" w:rsidR="008B117D" w:rsidRDefault="008B117D" w:rsidP="004E0920"/>
        </w:tc>
      </w:tr>
    </w:tbl>
    <w:p w14:paraId="2FD75527" w14:textId="77777777" w:rsidR="008B117D" w:rsidRDefault="008B117D" w:rsidP="008B117D"/>
    <w:p w14:paraId="72EA9673" w14:textId="77777777" w:rsidR="008B117D" w:rsidRPr="001122CE" w:rsidRDefault="008B117D" w:rsidP="008B117D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C9ABF73" w14:textId="77777777" w:rsidR="008B117D" w:rsidRPr="003B1B33" w:rsidRDefault="008B117D" w:rsidP="008B117D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760C1E67" w14:textId="160BD5E7" w:rsidR="00AE1962" w:rsidRPr="008B117D" w:rsidRDefault="001538CC" w:rsidP="008B117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AE1962" w:rsidRPr="008B11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9D" w14:textId="77777777" w:rsidR="005E01B4" w:rsidRDefault="005E01B4" w:rsidP="00F719A3">
      <w:pPr>
        <w:spacing w:after="0" w:line="240" w:lineRule="auto"/>
      </w:pPr>
      <w:r>
        <w:separator/>
      </w:r>
    </w:p>
  </w:endnote>
  <w:endnote w:type="continuationSeparator" w:id="0">
    <w:p w14:paraId="3D05A865" w14:textId="77777777" w:rsidR="005E01B4" w:rsidRDefault="005E01B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46C0E04F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70361B">
      <w:rPr>
        <w:rFonts w:ascii="Arial" w:hAnsi="Arial" w:cs="Arial"/>
        <w:color w:val="000000"/>
        <w:sz w:val="16"/>
        <w:szCs w:val="20"/>
      </w:rPr>
      <w:t xml:space="preserve">Senior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1 – </w:t>
    </w:r>
    <w:r w:rsidR="008B117D">
      <w:rPr>
        <w:rFonts w:ascii="Arial" w:hAnsi="Arial" w:cs="Arial"/>
        <w:color w:val="000000"/>
        <w:sz w:val="16"/>
        <w:szCs w:val="20"/>
      </w:rPr>
      <w:t xml:space="preserve">Regulatory Toxicologist (Human Health) </w:t>
    </w:r>
    <w:r>
      <w:rPr>
        <w:rFonts w:ascii="Arial" w:hAnsi="Arial" w:cs="Arial"/>
        <w:color w:val="000000"/>
        <w:sz w:val="16"/>
        <w:szCs w:val="20"/>
      </w:rPr>
      <w:t xml:space="preserve">© Health and Safety Authority </w:t>
    </w:r>
    <w:r w:rsidR="008B117D">
      <w:rPr>
        <w:rFonts w:ascii="Arial" w:hAnsi="Arial" w:cs="Arial"/>
        <w:color w:val="000000"/>
        <w:sz w:val="16"/>
        <w:szCs w:val="20"/>
      </w:rPr>
      <w:t>Mar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18C" w14:textId="77777777" w:rsidR="005E01B4" w:rsidRDefault="005E01B4" w:rsidP="00F719A3">
      <w:pPr>
        <w:spacing w:after="0" w:line="240" w:lineRule="auto"/>
      </w:pPr>
      <w:r>
        <w:separator/>
      </w:r>
    </w:p>
  </w:footnote>
  <w:footnote w:type="continuationSeparator" w:id="0">
    <w:p w14:paraId="16525466" w14:textId="77777777" w:rsidR="005E01B4" w:rsidRDefault="005E01B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20229"/>
    <w:rsid w:val="00340EB2"/>
    <w:rsid w:val="00362585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67F1"/>
    <w:rsid w:val="004B37E8"/>
    <w:rsid w:val="004B6A77"/>
    <w:rsid w:val="004C7F96"/>
    <w:rsid w:val="00512B5F"/>
    <w:rsid w:val="005149B9"/>
    <w:rsid w:val="00543672"/>
    <w:rsid w:val="005673A3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B117D"/>
    <w:rsid w:val="008E786D"/>
    <w:rsid w:val="008F0AD2"/>
    <w:rsid w:val="00915D98"/>
    <w:rsid w:val="0093075C"/>
    <w:rsid w:val="00935AC6"/>
    <w:rsid w:val="0095306B"/>
    <w:rsid w:val="00A74D8D"/>
    <w:rsid w:val="00AE1962"/>
    <w:rsid w:val="00B31C81"/>
    <w:rsid w:val="00B84710"/>
    <w:rsid w:val="00B96AE2"/>
    <w:rsid w:val="00BE66CB"/>
    <w:rsid w:val="00BE78B2"/>
    <w:rsid w:val="00C31059"/>
    <w:rsid w:val="00C34E16"/>
    <w:rsid w:val="00C40100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2023-03-16T13:20:00Z</dcterms:created>
  <dcterms:modified xsi:type="dcterms:W3CDTF">2023-03-16T13:20:00Z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